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"/>
        <w:gridCol w:w="1843"/>
        <w:gridCol w:w="1608"/>
        <w:gridCol w:w="2439"/>
        <w:gridCol w:w="2835"/>
      </w:tblGrid>
      <w:tr w:rsidR="006110A6" w:rsidTr="006110A6">
        <w:trPr>
          <w:trHeight w:val="754"/>
        </w:trPr>
        <w:tc>
          <w:tcPr>
            <w:tcW w:w="377" w:type="dxa"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5" w:type="dxa"/>
            <w:gridSpan w:val="4"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Wyniki konkursu ofert na udzielenie zamówienia na  świadczenia zdrowotne  przez lekarzy systemu na obszarze działania SP ZOZ WSPR w Białymstoku od 01.01.2020 r.</w:t>
            </w:r>
          </w:p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10A6" w:rsidTr="006110A6">
        <w:trPr>
          <w:trHeight w:val="142"/>
        </w:trPr>
        <w:tc>
          <w:tcPr>
            <w:tcW w:w="377" w:type="dxa"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10A6" w:rsidRDefault="006110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6110A6" w:rsidRDefault="006110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</w:tcPr>
          <w:p w:rsidR="006110A6" w:rsidRDefault="006110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0A6" w:rsidTr="006110A6">
        <w:trPr>
          <w:trHeight w:val="190"/>
        </w:trPr>
        <w:tc>
          <w:tcPr>
            <w:tcW w:w="377" w:type="dxa"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0A6" w:rsidTr="006110A6">
        <w:trPr>
          <w:trHeight w:val="731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Nazwisko i imię /nazwa firmy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miejsce zamieszkania/siedziba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miejsce udzielania świadczeń </w:t>
            </w:r>
          </w:p>
        </w:tc>
      </w:tr>
      <w:tr w:rsidR="006110A6" w:rsidTr="006110A6">
        <w:trPr>
          <w:trHeight w:val="331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0A6" w:rsidRDefault="0061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BIELIAKOU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A6" w:rsidRDefault="0061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VALERY</w:t>
            </w:r>
          </w:p>
          <w:p w:rsidR="006110A6" w:rsidRDefault="0061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Białystok, ul. Podleśna 5a/35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Białystok</w:t>
            </w:r>
          </w:p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Mońki</w:t>
            </w:r>
          </w:p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Sokółka</w:t>
            </w:r>
          </w:p>
          <w:p w:rsidR="006110A6" w:rsidRDefault="00611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Hajnówka </w:t>
            </w:r>
          </w:p>
        </w:tc>
      </w:tr>
    </w:tbl>
    <w:p w:rsidR="006110A6" w:rsidRDefault="006110A6" w:rsidP="006110A6"/>
    <w:p w:rsidR="006110A6" w:rsidRDefault="006110A6" w:rsidP="006110A6">
      <w:pPr>
        <w:tabs>
          <w:tab w:val="left" w:pos="1800"/>
        </w:tabs>
        <w:snapToGrid w:val="0"/>
        <w:jc w:val="center"/>
        <w:rPr>
          <w:sz w:val="22"/>
          <w:szCs w:val="22"/>
        </w:rPr>
      </w:pPr>
    </w:p>
    <w:p w:rsidR="006110A6" w:rsidRDefault="006110A6" w:rsidP="006110A6">
      <w:pPr>
        <w:tabs>
          <w:tab w:val="left" w:pos="1800"/>
        </w:tabs>
        <w:snapToGrid w:val="0"/>
        <w:jc w:val="center"/>
        <w:rPr>
          <w:sz w:val="22"/>
          <w:szCs w:val="22"/>
        </w:rPr>
      </w:pPr>
    </w:p>
    <w:p w:rsidR="008F1617" w:rsidRDefault="008F1617"/>
    <w:p w:rsidR="005F33A1" w:rsidRDefault="001D23A4">
      <w:r>
        <w:t xml:space="preserve">Białystok, </w:t>
      </w:r>
      <w:r w:rsidR="006110A6">
        <w:t>23 grudnia</w:t>
      </w:r>
      <w:r w:rsidR="008F1617">
        <w:t xml:space="preserve"> 2019 r. </w:t>
      </w:r>
      <w:r w:rsidR="005F33A1">
        <w:t xml:space="preserve"> </w:t>
      </w:r>
      <w:bookmarkStart w:id="0" w:name="_GoBack"/>
      <w:bookmarkEnd w:id="0"/>
    </w:p>
    <w:sectPr w:rsidR="005F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FF"/>
    <w:rsid w:val="001D23A4"/>
    <w:rsid w:val="00235FE1"/>
    <w:rsid w:val="004216FF"/>
    <w:rsid w:val="005F33A1"/>
    <w:rsid w:val="006110A6"/>
    <w:rsid w:val="008F1617"/>
    <w:rsid w:val="0095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Wawiernia</dc:creator>
  <cp:keywords/>
  <dc:description/>
  <cp:lastModifiedBy>Katarzyna Wawiernia</cp:lastModifiedBy>
  <cp:revision>9</cp:revision>
  <cp:lastPrinted>2019-12-23T08:14:00Z</cp:lastPrinted>
  <dcterms:created xsi:type="dcterms:W3CDTF">2018-06-12T08:04:00Z</dcterms:created>
  <dcterms:modified xsi:type="dcterms:W3CDTF">2019-12-23T08:15:00Z</dcterms:modified>
</cp:coreProperties>
</file>